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FD0F" w14:textId="77777777" w:rsidR="00B470D7" w:rsidRPr="00B470D7" w:rsidRDefault="00B470D7" w:rsidP="00B470D7">
      <w:pPr>
        <w:jc w:val="center"/>
        <w:rPr>
          <w:b/>
          <w:bCs/>
        </w:rPr>
      </w:pPr>
      <w:r w:rsidRPr="00B470D7">
        <w:rPr>
          <w:b/>
          <w:bCs/>
        </w:rPr>
        <w:t>Wyprawka szkolna – klasa II</w:t>
      </w:r>
    </w:p>
    <w:p w14:paraId="573228CD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Piórnik</w:t>
      </w:r>
    </w:p>
    <w:p w14:paraId="3A542028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2 ołówki HB </w:t>
      </w:r>
    </w:p>
    <w:p w14:paraId="486276A6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długopis z niebieskim wkładem (najlepiej ścieralny lub klasyczny) </w:t>
      </w:r>
    </w:p>
    <w:p w14:paraId="1F90AEFB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gumka </w:t>
      </w:r>
    </w:p>
    <w:p w14:paraId="0C9598CC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temperówka z pojemnikiem </w:t>
      </w:r>
    </w:p>
    <w:p w14:paraId="621373C5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kredki ołówkowe (12–24 kolory) </w:t>
      </w:r>
    </w:p>
    <w:p w14:paraId="1F4D261C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nożyczki </w:t>
      </w:r>
    </w:p>
    <w:p w14:paraId="6DBBB5F8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klej w sztyfcie </w:t>
      </w:r>
    </w:p>
    <w:p w14:paraId="5540D4F7" w14:textId="77777777" w:rsidR="00B470D7" w:rsidRDefault="00B470D7" w:rsidP="00B470D7">
      <w:pPr>
        <w:numPr>
          <w:ilvl w:val="0"/>
          <w:numId w:val="5"/>
        </w:numPr>
      </w:pPr>
      <w:r w:rsidRPr="00B470D7">
        <w:t xml:space="preserve">linijka 20 cm </w:t>
      </w:r>
    </w:p>
    <w:p w14:paraId="09AFEF8A" w14:textId="424259E7" w:rsidR="00B470D7" w:rsidRPr="00B470D7" w:rsidRDefault="00B470D7" w:rsidP="00B470D7">
      <w:pPr>
        <w:numPr>
          <w:ilvl w:val="0"/>
          <w:numId w:val="5"/>
        </w:numPr>
      </w:pPr>
      <w:r>
        <w:t>flamastry</w:t>
      </w:r>
    </w:p>
    <w:p w14:paraId="3336FAE5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Zeszyty</w:t>
      </w:r>
    </w:p>
    <w:p w14:paraId="5F4403FF" w14:textId="77777777" w:rsidR="00B470D7" w:rsidRPr="00B470D7" w:rsidRDefault="00B470D7" w:rsidP="00B470D7">
      <w:pPr>
        <w:numPr>
          <w:ilvl w:val="0"/>
          <w:numId w:val="6"/>
        </w:numPr>
      </w:pPr>
      <w:r w:rsidRPr="00B470D7">
        <w:t xml:space="preserve">2 zeszyty 16- lub 32-kartkowe w kratkę </w:t>
      </w:r>
    </w:p>
    <w:p w14:paraId="4F5A418D" w14:textId="77777777" w:rsidR="00B470D7" w:rsidRPr="00B470D7" w:rsidRDefault="00B470D7" w:rsidP="00B470D7">
      <w:pPr>
        <w:numPr>
          <w:ilvl w:val="0"/>
          <w:numId w:val="6"/>
        </w:numPr>
      </w:pPr>
      <w:r w:rsidRPr="00B470D7">
        <w:t xml:space="preserve">2 zeszyty 16- lub 32-kartkowe w trzy linie </w:t>
      </w:r>
    </w:p>
    <w:p w14:paraId="549197FC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Przybory plastyczne</w:t>
      </w:r>
    </w:p>
    <w:p w14:paraId="70808F9C" w14:textId="27361E8E" w:rsidR="00B470D7" w:rsidRPr="00B470D7" w:rsidRDefault="00B470D7" w:rsidP="00B470D7">
      <w:pPr>
        <w:numPr>
          <w:ilvl w:val="0"/>
          <w:numId w:val="7"/>
        </w:numPr>
      </w:pPr>
      <w:r>
        <w:t xml:space="preserve">2x </w:t>
      </w:r>
      <w:r w:rsidRPr="00B470D7">
        <w:t xml:space="preserve">blok rysunkowy A4 biały </w:t>
      </w:r>
    </w:p>
    <w:p w14:paraId="0F12578D" w14:textId="0C4E40F2" w:rsidR="00B470D7" w:rsidRPr="00B470D7" w:rsidRDefault="00B470D7" w:rsidP="00B470D7">
      <w:pPr>
        <w:numPr>
          <w:ilvl w:val="0"/>
          <w:numId w:val="7"/>
        </w:numPr>
      </w:pPr>
      <w:r>
        <w:t xml:space="preserve">2x </w:t>
      </w:r>
      <w:r w:rsidRPr="00B470D7">
        <w:t xml:space="preserve">blok rysunkowy A4 kolorowy </w:t>
      </w:r>
    </w:p>
    <w:p w14:paraId="4DB563B6" w14:textId="47A3E1D9" w:rsidR="00B470D7" w:rsidRPr="00B470D7" w:rsidRDefault="00B470D7" w:rsidP="00B470D7">
      <w:pPr>
        <w:numPr>
          <w:ilvl w:val="0"/>
          <w:numId w:val="7"/>
        </w:numPr>
      </w:pPr>
      <w:r>
        <w:t xml:space="preserve">2x </w:t>
      </w:r>
      <w:r w:rsidRPr="00B470D7">
        <w:t xml:space="preserve">blok techniczny A4 biały </w:t>
      </w:r>
    </w:p>
    <w:p w14:paraId="42BF0C64" w14:textId="0AA84313" w:rsidR="00B470D7" w:rsidRPr="00B470D7" w:rsidRDefault="00B470D7" w:rsidP="00B470D7">
      <w:pPr>
        <w:numPr>
          <w:ilvl w:val="0"/>
          <w:numId w:val="7"/>
        </w:numPr>
      </w:pPr>
      <w:r>
        <w:t xml:space="preserve">2x </w:t>
      </w:r>
      <w:r w:rsidRPr="00B470D7">
        <w:t xml:space="preserve">blok techniczny A4 kolorowy </w:t>
      </w:r>
    </w:p>
    <w:p w14:paraId="364B38E9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wycinanki (papier kolorowy) </w:t>
      </w:r>
    </w:p>
    <w:p w14:paraId="7ED321A6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plastelina </w:t>
      </w:r>
    </w:p>
    <w:p w14:paraId="04BEE9CD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farby plakatowe </w:t>
      </w:r>
    </w:p>
    <w:p w14:paraId="2B1C00C4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2 pędzle (cienki i gruby) </w:t>
      </w:r>
    </w:p>
    <w:p w14:paraId="6C5627E2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kubeczek na wodę </w:t>
      </w:r>
    </w:p>
    <w:p w14:paraId="4044EA49" w14:textId="77777777" w:rsidR="00B470D7" w:rsidRDefault="00B470D7" w:rsidP="00B470D7">
      <w:pPr>
        <w:numPr>
          <w:ilvl w:val="0"/>
          <w:numId w:val="7"/>
        </w:numPr>
      </w:pPr>
      <w:r w:rsidRPr="00B470D7">
        <w:t xml:space="preserve">kredki świecowe lub pastele </w:t>
      </w:r>
    </w:p>
    <w:p w14:paraId="5375EDE6" w14:textId="5CF577C7" w:rsidR="00B470D7" w:rsidRPr="00B470D7" w:rsidRDefault="00B470D7" w:rsidP="00B470D7">
      <w:pPr>
        <w:numPr>
          <w:ilvl w:val="0"/>
          <w:numId w:val="7"/>
        </w:numPr>
        <w:jc w:val="both"/>
      </w:pPr>
      <w:r>
        <w:t>bibuła</w:t>
      </w:r>
    </w:p>
    <w:p w14:paraId="2EDCBCA0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Pozostałe</w:t>
      </w:r>
    </w:p>
    <w:p w14:paraId="653D1240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teczka A4 z gumką </w:t>
      </w:r>
    </w:p>
    <w:p w14:paraId="72F21011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obuwie na zmianę w podpisanym worku </w:t>
      </w:r>
    </w:p>
    <w:p w14:paraId="4B5F4ED1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strój sportowy (biała koszulka, ciemne spodenki, obuwie sportowe z jasną podeszwą) </w:t>
      </w:r>
    </w:p>
    <w:p w14:paraId="225F7E78" w14:textId="2461AEB5" w:rsidR="00B470D7" w:rsidRPr="00B470D7" w:rsidRDefault="00B470D7" w:rsidP="00B470D7">
      <w:pPr>
        <w:numPr>
          <w:ilvl w:val="0"/>
          <w:numId w:val="8"/>
        </w:numPr>
      </w:pPr>
      <w:r w:rsidRPr="00B470D7">
        <w:t>chusteczki higieniczne (</w:t>
      </w:r>
      <w:r>
        <w:t>2</w:t>
      </w:r>
      <w:r w:rsidRPr="00B470D7">
        <w:t xml:space="preserve"> opakowani</w:t>
      </w:r>
      <w:r>
        <w:t>a</w:t>
      </w:r>
      <w:r w:rsidRPr="00B470D7">
        <w:t xml:space="preserve">) </w:t>
      </w:r>
    </w:p>
    <w:p w14:paraId="2B1269AD" w14:textId="19314918" w:rsidR="000D4E82" w:rsidRDefault="00B470D7" w:rsidP="00B470D7">
      <w:pPr>
        <w:numPr>
          <w:ilvl w:val="0"/>
          <w:numId w:val="8"/>
        </w:numPr>
      </w:pPr>
      <w:r w:rsidRPr="00B470D7">
        <w:lastRenderedPageBreak/>
        <w:t>chusteczki nawilżane (</w:t>
      </w:r>
      <w:r>
        <w:t>2</w:t>
      </w:r>
      <w:r w:rsidRPr="00B470D7">
        <w:t xml:space="preserve"> opakowani</w:t>
      </w:r>
      <w:r>
        <w:t>a</w:t>
      </w:r>
      <w:r w:rsidRPr="00B470D7">
        <w:t>)</w:t>
      </w:r>
    </w:p>
    <w:p w14:paraId="7BDC8879" w14:textId="645658A0" w:rsidR="00B470D7" w:rsidRDefault="00B470D7" w:rsidP="00B470D7">
      <w:pPr>
        <w:numPr>
          <w:ilvl w:val="0"/>
          <w:numId w:val="8"/>
        </w:numPr>
      </w:pPr>
      <w:r>
        <w:t>ręcznik papierowy (2 sztuki)</w:t>
      </w:r>
    </w:p>
    <w:p w14:paraId="50563680" w14:textId="77EEF23B" w:rsidR="00B470D7" w:rsidRDefault="00B470D7" w:rsidP="00B470D7">
      <w:pPr>
        <w:numPr>
          <w:ilvl w:val="0"/>
          <w:numId w:val="8"/>
        </w:numPr>
      </w:pPr>
      <w:r>
        <w:t>bidon z wodą, śniadaniówka</w:t>
      </w:r>
    </w:p>
    <w:p w14:paraId="4F952F5C" w14:textId="00EBFF35" w:rsidR="00B470D7" w:rsidRDefault="00B470D7" w:rsidP="00B470D7">
      <w:pPr>
        <w:numPr>
          <w:ilvl w:val="0"/>
          <w:numId w:val="8"/>
        </w:numPr>
      </w:pPr>
      <w:r>
        <w:t>strój galowy (jasna góra, ciemny dół, ciemne buty).</w:t>
      </w:r>
    </w:p>
    <w:p w14:paraId="10536E3E" w14:textId="77777777" w:rsidR="004B5BBE" w:rsidRDefault="004B5BBE" w:rsidP="004B5BBE"/>
    <w:p w14:paraId="2535F8C6" w14:textId="77777777" w:rsidR="004B5BBE" w:rsidRDefault="004B5BBE" w:rsidP="004B5BBE">
      <w:r w:rsidRPr="004B5BBE">
        <w:t xml:space="preserve">Prosimy o podpisanie zeszytów, worków z obuwiem oraz strojem sportowym, a także – w miarę możliwości – pozostałych przyborów szkolnych. </w:t>
      </w:r>
    </w:p>
    <w:p w14:paraId="0FA6389C" w14:textId="147D47BE" w:rsidR="004B5BBE" w:rsidRDefault="004B5BBE" w:rsidP="004B5BBE">
      <w:r w:rsidRPr="004B5BBE">
        <w:t>Nauczyciele poszczególnych przedmiotów mogą we wrześniu przekazać dodatkowe wymagania dotyczące wyposażenia.</w:t>
      </w:r>
    </w:p>
    <w:sectPr w:rsidR="004B5BBE" w:rsidSect="00B47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0970"/>
    <w:multiLevelType w:val="multilevel"/>
    <w:tmpl w:val="9A52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A6D0A"/>
    <w:multiLevelType w:val="multilevel"/>
    <w:tmpl w:val="C054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F59EB"/>
    <w:multiLevelType w:val="multilevel"/>
    <w:tmpl w:val="FC94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17254"/>
    <w:multiLevelType w:val="multilevel"/>
    <w:tmpl w:val="B87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D0FC8"/>
    <w:multiLevelType w:val="multilevel"/>
    <w:tmpl w:val="42F0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45563"/>
    <w:multiLevelType w:val="multilevel"/>
    <w:tmpl w:val="E6CC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37D0F"/>
    <w:multiLevelType w:val="multilevel"/>
    <w:tmpl w:val="1DD2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58679F"/>
    <w:multiLevelType w:val="multilevel"/>
    <w:tmpl w:val="3280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97145">
    <w:abstractNumId w:val="2"/>
  </w:num>
  <w:num w:numId="2" w16cid:durableId="634064884">
    <w:abstractNumId w:val="4"/>
  </w:num>
  <w:num w:numId="3" w16cid:durableId="174076127">
    <w:abstractNumId w:val="3"/>
  </w:num>
  <w:num w:numId="4" w16cid:durableId="1655639168">
    <w:abstractNumId w:val="0"/>
  </w:num>
  <w:num w:numId="5" w16cid:durableId="1268735839">
    <w:abstractNumId w:val="1"/>
  </w:num>
  <w:num w:numId="6" w16cid:durableId="816802375">
    <w:abstractNumId w:val="7"/>
  </w:num>
  <w:num w:numId="7" w16cid:durableId="292709999">
    <w:abstractNumId w:val="6"/>
  </w:num>
  <w:num w:numId="8" w16cid:durableId="124588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D7"/>
    <w:rsid w:val="000D4E82"/>
    <w:rsid w:val="004B5BBE"/>
    <w:rsid w:val="007C4E31"/>
    <w:rsid w:val="00AC49A6"/>
    <w:rsid w:val="00B4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8B89"/>
  <w15:chartTrackingRefBased/>
  <w15:docId w15:val="{1C4B6562-99F6-4089-A9D2-768F78DB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7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7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7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7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7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7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7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7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7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47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70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0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70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70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0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70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7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7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7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7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7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70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70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70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7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70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7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BADOWSKA</dc:creator>
  <cp:keywords/>
  <dc:description/>
  <cp:lastModifiedBy>MARTA BADOWSKA</cp:lastModifiedBy>
  <cp:revision>2</cp:revision>
  <dcterms:created xsi:type="dcterms:W3CDTF">2026-08-06T16:07:00Z</dcterms:created>
  <dcterms:modified xsi:type="dcterms:W3CDTF">2026-08-06T16:35:00Z</dcterms:modified>
</cp:coreProperties>
</file>